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5772"/>
        <w:gridCol w:w="1142"/>
      </w:tblGrid>
      <w:tr w:rsidR="0087293F" w14:paraId="1F649249" w14:textId="77777777" w:rsidTr="00E2769F">
        <w:trPr>
          <w:trHeight w:val="1137"/>
        </w:trPr>
        <w:tc>
          <w:tcPr>
            <w:tcW w:w="2945" w:type="dxa"/>
            <w:tcMar>
              <w:left w:w="0" w:type="dxa"/>
              <w:right w:w="0" w:type="dxa"/>
            </w:tcMar>
          </w:tcPr>
          <w:p w14:paraId="38CFDB20" w14:textId="77777777" w:rsidR="0087293F" w:rsidRPr="00E2769F" w:rsidRDefault="0087293F" w:rsidP="00415705">
            <w:pPr>
              <w:pStyle w:val="ULexpediteur"/>
              <w:rPr>
                <w:rStyle w:val="Normale1"/>
                <w:sz w:val="12"/>
              </w:rPr>
            </w:pPr>
            <w:r w:rsidRPr="00E2769F">
              <w:rPr>
                <w:rStyle w:val="Normale1"/>
                <w:sz w:val="12"/>
              </w:rPr>
              <w:t>I.L.FO.</w:t>
            </w:r>
            <w:proofErr w:type="gramStart"/>
            <w:r w:rsidRPr="00E2769F">
              <w:rPr>
                <w:rStyle w:val="Normale1"/>
                <w:sz w:val="12"/>
              </w:rPr>
              <w:t>ME.R</w:t>
            </w:r>
            <w:proofErr w:type="gramEnd"/>
          </w:p>
          <w:p w14:paraId="19163C7C" w14:textId="77777777" w:rsidR="0087293F" w:rsidRPr="00E2769F" w:rsidRDefault="0087293F" w:rsidP="00415705">
            <w:pPr>
              <w:pStyle w:val="ULexpediteur"/>
              <w:rPr>
                <w:rStyle w:val="Normale1"/>
                <w:sz w:val="12"/>
              </w:rPr>
            </w:pPr>
            <w:r w:rsidRPr="00E2769F">
              <w:rPr>
                <w:rStyle w:val="Normale1"/>
                <w:sz w:val="12"/>
              </w:rPr>
              <w:t>39 H rue Camille Guérin</w:t>
            </w:r>
          </w:p>
          <w:p w14:paraId="051B1D12" w14:textId="77777777" w:rsidR="0087293F" w:rsidRPr="00E2769F" w:rsidRDefault="0087293F" w:rsidP="00415705">
            <w:pPr>
              <w:pStyle w:val="ULexpediteur"/>
              <w:rPr>
                <w:rStyle w:val="Normale1"/>
                <w:sz w:val="12"/>
              </w:rPr>
            </w:pPr>
            <w:r w:rsidRPr="00E2769F">
              <w:rPr>
                <w:rStyle w:val="Normale1"/>
                <w:sz w:val="12"/>
              </w:rPr>
              <w:t>87036 Limoges cedex</w:t>
            </w:r>
          </w:p>
          <w:p w14:paraId="7C36DB9B" w14:textId="77777777" w:rsidR="0087293F" w:rsidRPr="00E2769F" w:rsidRDefault="0087293F" w:rsidP="00415705">
            <w:pPr>
              <w:pStyle w:val="ULexpediteur"/>
              <w:rPr>
                <w:rStyle w:val="Normale1"/>
                <w:sz w:val="12"/>
              </w:rPr>
            </w:pPr>
            <w:r w:rsidRPr="00E2769F">
              <w:rPr>
                <w:rStyle w:val="Normale1"/>
                <w:sz w:val="12"/>
              </w:rPr>
              <w:t xml:space="preserve">T. 05 </w:t>
            </w:r>
            <w:r w:rsidR="00E2769F">
              <w:rPr>
                <w:rStyle w:val="Normale1"/>
                <w:sz w:val="12"/>
              </w:rPr>
              <w:t>87 08 08 73</w:t>
            </w:r>
          </w:p>
          <w:p w14:paraId="5F93BF9E" w14:textId="77777777" w:rsidR="0087293F" w:rsidRDefault="0087293F" w:rsidP="00415705">
            <w:pPr>
              <w:pStyle w:val="ULexpediteur"/>
              <w:rPr>
                <w:rStyle w:val="Normale1"/>
              </w:rPr>
            </w:pPr>
            <w:r w:rsidRPr="00E2769F">
              <w:rPr>
                <w:rStyle w:val="Normale1"/>
                <w:sz w:val="12"/>
              </w:rPr>
              <w:t>S. http://www.unilim.fr/ilfomer</w:t>
            </w:r>
          </w:p>
        </w:tc>
        <w:tc>
          <w:tcPr>
            <w:tcW w:w="5884" w:type="dxa"/>
            <w:tcMar>
              <w:left w:w="0" w:type="dxa"/>
              <w:right w:w="0" w:type="dxa"/>
            </w:tcMar>
          </w:tcPr>
          <w:p w14:paraId="422B0968" w14:textId="665614B7" w:rsidR="0087293F" w:rsidRPr="00042164" w:rsidRDefault="00FD3C54" w:rsidP="00415705">
            <w:pPr>
              <w:rPr>
                <w:rStyle w:val="Normale1"/>
                <w:b/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65A54C" wp14:editId="49830EE7">
                  <wp:extent cx="2759779" cy="55213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733" cy="57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Mar>
              <w:left w:w="0" w:type="dxa"/>
              <w:right w:w="0" w:type="dxa"/>
            </w:tcMar>
          </w:tcPr>
          <w:p w14:paraId="0814C209" w14:textId="0FBE41D0" w:rsidR="0087293F" w:rsidRDefault="0087293F" w:rsidP="00415705">
            <w:pPr>
              <w:pStyle w:val="ULexpediteur"/>
              <w:rPr>
                <w:rStyle w:val="Normale1"/>
              </w:rPr>
            </w:pPr>
          </w:p>
        </w:tc>
      </w:tr>
    </w:tbl>
    <w:p w14:paraId="704CCB24" w14:textId="77777777" w:rsidR="00B14720" w:rsidRPr="00B14720" w:rsidRDefault="00B14720" w:rsidP="0087293F">
      <w:pPr>
        <w:jc w:val="center"/>
        <w:rPr>
          <w:b/>
          <w:sz w:val="2"/>
          <w:szCs w:val="2"/>
        </w:rPr>
      </w:pPr>
    </w:p>
    <w:p w14:paraId="4D1A0F00" w14:textId="4FA577BC" w:rsidR="0087293F" w:rsidRPr="00C64D92" w:rsidRDefault="0087293F" w:rsidP="00B14720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C64D92">
        <w:rPr>
          <w:rFonts w:asciiTheme="minorHAnsi" w:hAnsiTheme="minorHAnsi" w:cstheme="minorHAnsi"/>
          <w:b/>
          <w:sz w:val="28"/>
        </w:rPr>
        <w:t xml:space="preserve">ATTESTATION </w:t>
      </w:r>
      <w:r w:rsidR="009D7EEF" w:rsidRPr="00C64D92">
        <w:rPr>
          <w:rFonts w:asciiTheme="minorHAnsi" w:hAnsiTheme="minorHAnsi" w:cstheme="minorHAnsi"/>
          <w:b/>
          <w:sz w:val="28"/>
        </w:rPr>
        <w:t>DE CANDIDATURE</w:t>
      </w:r>
      <w:r w:rsidR="00BA3679">
        <w:rPr>
          <w:rFonts w:asciiTheme="minorHAnsi" w:hAnsiTheme="minorHAnsi" w:cstheme="minorHAnsi"/>
          <w:b/>
          <w:sz w:val="28"/>
        </w:rPr>
        <w:t xml:space="preserve"> 2022/2023</w:t>
      </w:r>
    </w:p>
    <w:p w14:paraId="7BBE54A1" w14:textId="77777777" w:rsidR="00531087" w:rsidRPr="00C64D92" w:rsidRDefault="009D7EEF" w:rsidP="00531087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C64D92">
        <w:rPr>
          <w:rFonts w:asciiTheme="minorHAnsi" w:hAnsiTheme="minorHAnsi" w:cstheme="minorHAnsi"/>
          <w:b/>
          <w:sz w:val="28"/>
        </w:rPr>
        <w:t>Dispense</w:t>
      </w:r>
      <w:r w:rsidR="00E52B0A" w:rsidRPr="00C64D92">
        <w:rPr>
          <w:rFonts w:asciiTheme="minorHAnsi" w:hAnsiTheme="minorHAnsi" w:cstheme="minorHAnsi"/>
          <w:b/>
          <w:sz w:val="28"/>
        </w:rPr>
        <w:t>s</w:t>
      </w:r>
      <w:r w:rsidRPr="00C64D92">
        <w:rPr>
          <w:rFonts w:asciiTheme="minorHAnsi" w:hAnsiTheme="minorHAnsi" w:cstheme="minorHAnsi"/>
          <w:b/>
          <w:sz w:val="28"/>
        </w:rPr>
        <w:t xml:space="preserve"> de scolarité (passerelles) </w:t>
      </w:r>
    </w:p>
    <w:p w14:paraId="54ED5CAB" w14:textId="3108FF83" w:rsidR="00C64D92" w:rsidRPr="00C64D92" w:rsidRDefault="00C64D92" w:rsidP="00C64D92">
      <w:pPr>
        <w:spacing w:after="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C64D92">
        <w:rPr>
          <w:rFonts w:asciiTheme="minorHAnsi" w:hAnsiTheme="minorHAnsi" w:cstheme="minorHAnsi"/>
          <w:b/>
          <w:sz w:val="32"/>
          <w:szCs w:val="28"/>
        </w:rPr>
        <w:t>Diplôme d’état de masseur-kinésithérapeute</w:t>
      </w:r>
    </w:p>
    <w:p w14:paraId="413F13F0" w14:textId="77777777" w:rsidR="00C64D92" w:rsidRPr="00C64D92" w:rsidRDefault="00C64D92" w:rsidP="00C64D92">
      <w:pPr>
        <w:spacing w:after="0"/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50FDA176" w14:textId="2BECC5BD" w:rsidR="00531087" w:rsidRPr="00C64D92" w:rsidRDefault="00DD38EB" w:rsidP="005310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4D92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9604F" wp14:editId="75C07290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247650</wp:posOffset>
                </wp:positionV>
                <wp:extent cx="71818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ADA1" id="Connecteur droit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9.5pt" to="52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" strokecolor="black [3040]" strokeweight="1.5pt"/>
            </w:pict>
          </mc:Fallback>
        </mc:AlternateContent>
      </w:r>
      <w:r w:rsidR="0087293F" w:rsidRPr="00C64D92">
        <w:rPr>
          <w:rFonts w:asciiTheme="minorHAnsi" w:hAnsiTheme="minorHAnsi" w:cstheme="minorHAnsi"/>
          <w:sz w:val="24"/>
          <w:szCs w:val="24"/>
        </w:rPr>
        <w:t xml:space="preserve">Je soussigné(e) ……………………………………………………………. </w:t>
      </w:r>
      <w:proofErr w:type="gramStart"/>
      <w:r w:rsidR="009D7EEF" w:rsidRPr="00C64D92">
        <w:rPr>
          <w:rFonts w:asciiTheme="minorHAnsi" w:hAnsiTheme="minorHAnsi" w:cstheme="minorHAnsi"/>
          <w:sz w:val="24"/>
          <w:szCs w:val="24"/>
        </w:rPr>
        <w:t>atteste</w:t>
      </w:r>
      <w:proofErr w:type="gramEnd"/>
      <w:r w:rsidR="009D7EEF" w:rsidRPr="00C64D92">
        <w:rPr>
          <w:rFonts w:asciiTheme="minorHAnsi" w:hAnsiTheme="minorHAnsi" w:cstheme="minorHAnsi"/>
          <w:sz w:val="24"/>
          <w:szCs w:val="24"/>
        </w:rPr>
        <w:t xml:space="preserve"> </w:t>
      </w:r>
      <w:r w:rsidRPr="00C64D92">
        <w:rPr>
          <w:rFonts w:asciiTheme="minorHAnsi" w:hAnsiTheme="minorHAnsi" w:cstheme="minorHAnsi"/>
          <w:sz w:val="24"/>
          <w:szCs w:val="24"/>
        </w:rPr>
        <w:t>candidater :</w:t>
      </w:r>
    </w:p>
    <w:p w14:paraId="2D2808A1" w14:textId="24DC8293" w:rsidR="00531087" w:rsidRPr="00C64D92" w:rsidRDefault="00531087" w:rsidP="005310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DFDD61" w14:textId="3399335D" w:rsidR="009D7EEF" w:rsidRPr="00C64D92" w:rsidRDefault="008170E6" w:rsidP="00876EAA">
      <w:pPr>
        <w:pStyle w:val="Paragraphedeliste"/>
        <w:ind w:left="0"/>
        <w:jc w:val="both"/>
        <w:rPr>
          <w:rFonts w:cstheme="minorHAnsi"/>
          <w:b/>
          <w:sz w:val="24"/>
          <w:szCs w:val="24"/>
        </w:rPr>
      </w:pPr>
      <w:r w:rsidRPr="00C64D92">
        <w:rPr>
          <w:rFonts w:cstheme="minorHAnsi"/>
          <w:b/>
          <w:noProof/>
          <w:sz w:val="24"/>
          <w:szCs w:val="24"/>
          <w:lang w:eastAsia="fr-FR"/>
        </w:rPr>
        <w:t>Conformément à</w:t>
      </w:r>
      <w:r w:rsidR="00DD38EB" w:rsidRPr="00C64D92">
        <w:rPr>
          <w:rFonts w:cstheme="minorHAnsi"/>
          <w:b/>
          <w:noProof/>
          <w:sz w:val="24"/>
          <w:szCs w:val="24"/>
          <w:lang w:eastAsia="fr-FR"/>
        </w:rPr>
        <w:t xml:space="preserve"> l’article 25 du 2 septembre 2015 relatif </w:t>
      </w:r>
      <w:r w:rsidRPr="00C64D92">
        <w:rPr>
          <w:rFonts w:cstheme="minorHAnsi"/>
          <w:b/>
          <w:noProof/>
          <w:sz w:val="24"/>
          <w:szCs w:val="24"/>
          <w:lang w:eastAsia="fr-FR"/>
        </w:rPr>
        <w:t>au diplôme d’Etat de masseur-kiné</w:t>
      </w:r>
      <w:r w:rsidR="00584F7B" w:rsidRPr="00C64D92">
        <w:rPr>
          <w:rFonts w:cstheme="minorHAnsi"/>
          <w:b/>
          <w:noProof/>
          <w:sz w:val="24"/>
          <w:szCs w:val="24"/>
          <w:lang w:eastAsia="fr-FR"/>
        </w:rPr>
        <w:t>sithérapeute</w:t>
      </w:r>
      <w:r w:rsidRPr="00C64D92">
        <w:rPr>
          <w:rFonts w:cstheme="minorHAnsi"/>
          <w:b/>
          <w:noProof/>
          <w:sz w:val="24"/>
          <w:szCs w:val="24"/>
          <w:lang w:eastAsia="fr-FR"/>
        </w:rPr>
        <w:t xml:space="preserve"> aux dispenses de scolarité</w:t>
      </w:r>
      <w:r w:rsidR="00584F7B" w:rsidRPr="00C64D92">
        <w:rPr>
          <w:rFonts w:cstheme="minorHAnsi"/>
          <w:b/>
          <w:noProof/>
          <w:sz w:val="24"/>
          <w:szCs w:val="24"/>
          <w:lang w:eastAsia="fr-FR"/>
        </w:rPr>
        <w:t xml:space="preserve"> (1 place)</w:t>
      </w:r>
      <w:r w:rsidRPr="00C64D92">
        <w:rPr>
          <w:rFonts w:cstheme="minorHAnsi"/>
          <w:b/>
          <w:noProof/>
          <w:sz w:val="24"/>
          <w:szCs w:val="24"/>
          <w:lang w:eastAsia="fr-FR"/>
        </w:rPr>
        <w:t xml:space="preserve"> dans la </w:t>
      </w:r>
      <w:r w:rsidR="00531087" w:rsidRPr="00C64D92">
        <w:rPr>
          <w:rFonts w:cstheme="minorHAnsi"/>
          <w:b/>
          <w:sz w:val="24"/>
          <w:szCs w:val="24"/>
        </w:rPr>
        <w:t>:</w:t>
      </w:r>
    </w:p>
    <w:p w14:paraId="6E3CCAB8" w14:textId="7E5BA5F3" w:rsidR="00DD38EB" w:rsidRPr="00C64D92" w:rsidRDefault="00575B60" w:rsidP="00575B60">
      <w:pPr>
        <w:spacing w:before="100" w:beforeAutospacing="1" w:after="0" w:line="24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64D92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EACDF2" wp14:editId="052778F8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190500" cy="1809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FCC3D0" id="Ellipse 5" o:spid="_x0000_s1026" style="position:absolute;margin-left:6pt;margin-top:1.2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" filled="f" strokecolor="black [3213]" strokeweight="1pt"/>
            </w:pict>
          </mc:Fallback>
        </mc:AlternateContent>
      </w:r>
      <w:r w:rsidR="00DD38EB" w:rsidRPr="00C64D92">
        <w:rPr>
          <w:rFonts w:asciiTheme="minorHAnsi" w:hAnsiTheme="minorHAnsi" w:cstheme="minorHAnsi"/>
          <w:sz w:val="24"/>
          <w:szCs w:val="24"/>
        </w:rPr>
        <w:t xml:space="preserve">Catégorie 1 : </w:t>
      </w:r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Les titulaires d’un des diplômes mentionnés ci-dessous :</w:t>
      </w:r>
    </w:p>
    <w:p w14:paraId="2D39F80B" w14:textId="13340130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d’Etat d’infirmier;</w:t>
      </w:r>
      <w:bookmarkStart w:id="0" w:name="_GoBack"/>
      <w:bookmarkEnd w:id="0"/>
    </w:p>
    <w:p w14:paraId="23ED99EF" w14:textId="1C4979CA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d’Etat de pédicure-podologue;</w:t>
      </w:r>
    </w:p>
    <w:p w14:paraId="6D373ACA" w14:textId="0F696221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d’Etat d’ergothérapeute;</w:t>
      </w:r>
    </w:p>
    <w:p w14:paraId="7AD756D5" w14:textId="6AE34710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d’Etat de psychomotricien;</w:t>
      </w:r>
    </w:p>
    <w:p w14:paraId="322B2889" w14:textId="63909852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d’Etat de manipulateur d’électroradiologie médicale et diplôme de technicien supérieur en imagerie médicale et radiologie thérapeutique;</w:t>
      </w:r>
    </w:p>
    <w:p w14:paraId="3CBECCB0" w14:textId="00D37025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certificat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capacité d’orthophoniste;</w:t>
      </w:r>
    </w:p>
    <w:p w14:paraId="7EBF4943" w14:textId="13BF3D11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certificat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capacité d’orthoptiste;</w:t>
      </w:r>
    </w:p>
    <w:p w14:paraId="0B6A7A91" w14:textId="505EF870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formation générale en sciences médicales;</w:t>
      </w:r>
    </w:p>
    <w:p w14:paraId="0EECBD75" w14:textId="16FBE294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formation générale en sciences maïeutiques;</w:t>
      </w:r>
    </w:p>
    <w:p w14:paraId="2B2CEE7F" w14:textId="325E5246" w:rsidR="00DD38EB" w:rsidRPr="00C64D92" w:rsidRDefault="00DD38EB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formation générale en sciences odontologiques;</w:t>
      </w:r>
    </w:p>
    <w:p w14:paraId="75C6526E" w14:textId="25C1CA44" w:rsidR="00DD38EB" w:rsidRPr="00C64D92" w:rsidRDefault="00575B60" w:rsidP="00575B60">
      <w:pPr>
        <w:numPr>
          <w:ilvl w:val="0"/>
          <w:numId w:val="4"/>
        </w:numPr>
        <w:spacing w:before="100" w:beforeAutospacing="1" w:after="100" w:afterAutospacing="1" w:line="240" w:lineRule="auto"/>
        <w:ind w:left="1843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64D92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B40F5" wp14:editId="0A5B362A">
                <wp:simplePos x="0" y="0"/>
                <wp:positionH relativeFrom="column">
                  <wp:posOffset>76200</wp:posOffset>
                </wp:positionH>
                <wp:positionV relativeFrom="paragraph">
                  <wp:posOffset>311785</wp:posOffset>
                </wp:positionV>
                <wp:extent cx="190500" cy="1809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59D6BB" id="Ellipse 6" o:spid="_x0000_s1026" style="position:absolute;margin-left:6pt;margin-top:24.55pt;width:1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" filled="f" strokecolor="black [3213]" strokeweight="1pt"/>
            </w:pict>
          </mc:Fallback>
        </mc:AlternateContent>
      </w:r>
      <w:proofErr w:type="gramStart"/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diplôme</w:t>
      </w:r>
      <w:proofErr w:type="gramEnd"/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 formation générale en sciences pharmaceutiques;</w:t>
      </w:r>
    </w:p>
    <w:p w14:paraId="54552D10" w14:textId="5063F52E" w:rsidR="00DD38EB" w:rsidRPr="00C64D92" w:rsidRDefault="00575B60" w:rsidP="00575B60">
      <w:pPr>
        <w:spacing w:before="100" w:beforeAutospacing="1" w:after="100" w:afterAutospacing="1" w:line="24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64D92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23BD39" wp14:editId="00E0B67E">
                <wp:simplePos x="0" y="0"/>
                <wp:positionH relativeFrom="column">
                  <wp:posOffset>76200</wp:posOffset>
                </wp:positionH>
                <wp:positionV relativeFrom="paragraph">
                  <wp:posOffset>598170</wp:posOffset>
                </wp:positionV>
                <wp:extent cx="190500" cy="1809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93F5C52" id="Ellipse 7" o:spid="_x0000_s1026" style="position:absolute;margin-left:6pt;margin-top:47.1pt;width: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" filled="f" strokecolor="black [3213]" strokeweight="1pt"/>
            </w:pict>
          </mc:Fallback>
        </mc:AlternateContent>
      </w:r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Catégorie 2 : Les titulaires d’une licence dans le domaine sciences, technologies, santé et les titulaires d’une licence en sciences mention «</w:t>
      </w:r>
      <w:r w:rsidR="00876EAA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sciences et techniques des activités physiques et sportives</w:t>
      </w:r>
      <w:r w:rsidR="00876EAA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»</w:t>
      </w:r>
      <w:r w:rsidR="00876EAA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DD38EB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(STAPS).</w:t>
      </w:r>
    </w:p>
    <w:p w14:paraId="62AE9641" w14:textId="7FCF6551" w:rsidR="00DD38EB" w:rsidRPr="00C64D92" w:rsidRDefault="00DD38EB" w:rsidP="00575B60">
      <w:pPr>
        <w:spacing w:before="100" w:beforeAutospacing="1" w:after="100" w:afterAutospacing="1" w:line="24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Catégorie 3 : Les titulaires d’un diplôme reconnu au grade de </w:t>
      </w:r>
      <w:r w:rsidR="00575B60"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Ma</w:t>
      </w:r>
      <w:r w:rsidRPr="00C64D92">
        <w:rPr>
          <w:rFonts w:asciiTheme="minorHAnsi" w:eastAsia="Times New Roman" w:hAnsiTheme="minorHAnsi" w:cstheme="minorHAnsi"/>
          <w:sz w:val="24"/>
          <w:szCs w:val="24"/>
          <w:lang w:eastAsia="fr-FR"/>
        </w:rPr>
        <w:t>ster.</w:t>
      </w:r>
    </w:p>
    <w:p w14:paraId="5EC7147A" w14:textId="741F7342" w:rsidR="009D7EEF" w:rsidRPr="00C64D92" w:rsidRDefault="006B13AD" w:rsidP="00113DC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64D92">
        <w:rPr>
          <w:rFonts w:asciiTheme="minorHAnsi" w:hAnsiTheme="minorHAnsi" w:cstheme="minorHAnsi"/>
          <w:sz w:val="24"/>
          <w:szCs w:val="24"/>
        </w:rPr>
        <w:t>e</w:t>
      </w:r>
      <w:r w:rsidR="00DD38EB" w:rsidRPr="00C64D92">
        <w:rPr>
          <w:rFonts w:asciiTheme="minorHAnsi" w:hAnsiTheme="minorHAnsi" w:cstheme="minorHAnsi"/>
          <w:sz w:val="24"/>
          <w:szCs w:val="24"/>
        </w:rPr>
        <w:t>t</w:t>
      </w:r>
      <w:proofErr w:type="gramEnd"/>
      <w:r w:rsidR="00DD38EB" w:rsidRPr="00C64D92">
        <w:rPr>
          <w:rFonts w:asciiTheme="minorHAnsi" w:hAnsiTheme="minorHAnsi" w:cstheme="minorHAnsi"/>
          <w:sz w:val="24"/>
          <w:szCs w:val="24"/>
        </w:rPr>
        <w:t xml:space="preserve"> a</w:t>
      </w:r>
      <w:r w:rsidR="009D7EEF" w:rsidRPr="00C64D92">
        <w:rPr>
          <w:rFonts w:asciiTheme="minorHAnsi" w:hAnsiTheme="minorHAnsi" w:cstheme="minorHAnsi"/>
          <w:sz w:val="24"/>
          <w:szCs w:val="24"/>
        </w:rPr>
        <w:t xml:space="preserve">voir obtenu un diplôme </w:t>
      </w:r>
      <w:r w:rsidR="00DD38EB" w:rsidRPr="00C64D92">
        <w:rPr>
          <w:rFonts w:asciiTheme="minorHAnsi" w:hAnsiTheme="minorHAnsi" w:cstheme="minorHAnsi"/>
          <w:sz w:val="24"/>
          <w:szCs w:val="24"/>
        </w:rPr>
        <w:t xml:space="preserve">ou être inscrit(e) en dernière année d’un diplôme </w:t>
      </w:r>
      <w:r w:rsidR="009D7EEF" w:rsidRPr="00C64D92">
        <w:rPr>
          <w:rFonts w:asciiTheme="minorHAnsi" w:hAnsiTheme="minorHAnsi" w:cstheme="minorHAnsi"/>
          <w:sz w:val="24"/>
          <w:szCs w:val="24"/>
        </w:rPr>
        <w:t>me permettant de candidater via ce dispositif. Précise</w:t>
      </w:r>
      <w:r w:rsidR="00584F7B" w:rsidRPr="00C64D92">
        <w:rPr>
          <w:rFonts w:asciiTheme="minorHAnsi" w:hAnsiTheme="minorHAnsi" w:cstheme="minorHAnsi"/>
          <w:sz w:val="24"/>
          <w:szCs w:val="24"/>
        </w:rPr>
        <w:t>z</w:t>
      </w:r>
      <w:r w:rsidR="009D7EEF" w:rsidRPr="00C64D92">
        <w:rPr>
          <w:rFonts w:asciiTheme="minorHAnsi" w:hAnsiTheme="minorHAnsi" w:cstheme="minorHAnsi"/>
          <w:sz w:val="24"/>
          <w:szCs w:val="24"/>
        </w:rPr>
        <w:t xml:space="preserve"> le diplôme : ………………………………</w:t>
      </w:r>
      <w:proofErr w:type="gramStart"/>
      <w:r w:rsidR="009D7EEF" w:rsidRPr="00C64D92">
        <w:rPr>
          <w:rFonts w:asciiTheme="minorHAnsi" w:hAnsiTheme="minorHAnsi" w:cstheme="minorHAnsi"/>
          <w:sz w:val="24"/>
          <w:szCs w:val="24"/>
        </w:rPr>
        <w:t>… .</w:t>
      </w:r>
      <w:proofErr w:type="gramEnd"/>
    </w:p>
    <w:p w14:paraId="2B129B9D" w14:textId="77777777" w:rsidR="00E52B0A" w:rsidRPr="00C64D92" w:rsidRDefault="00E52B0A" w:rsidP="005310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3E89E92" w14:textId="77777777" w:rsidR="00531087" w:rsidRPr="00C64D92" w:rsidRDefault="009D7EEF" w:rsidP="005310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4D92">
        <w:rPr>
          <w:rFonts w:asciiTheme="minorHAnsi" w:hAnsiTheme="minorHAnsi" w:cstheme="minorHAnsi"/>
          <w:sz w:val="24"/>
          <w:szCs w:val="24"/>
        </w:rPr>
        <w:t xml:space="preserve">Je </w:t>
      </w:r>
      <w:r w:rsidR="0087293F" w:rsidRPr="00C64D92">
        <w:rPr>
          <w:rFonts w:asciiTheme="minorHAnsi" w:hAnsiTheme="minorHAnsi" w:cstheme="minorHAnsi"/>
          <w:sz w:val="24"/>
          <w:szCs w:val="24"/>
        </w:rPr>
        <w:t>certifie sur l’honneur l’exactitude</w:t>
      </w:r>
      <w:r w:rsidR="00464E0B" w:rsidRPr="00C64D92">
        <w:rPr>
          <w:rFonts w:asciiTheme="minorHAnsi" w:hAnsiTheme="minorHAnsi" w:cstheme="minorHAnsi"/>
          <w:sz w:val="24"/>
          <w:szCs w:val="24"/>
        </w:rPr>
        <w:t xml:space="preserve"> des renseignements </w:t>
      </w:r>
      <w:r w:rsidR="0087293F" w:rsidRPr="00C64D92">
        <w:rPr>
          <w:rFonts w:asciiTheme="minorHAnsi" w:hAnsiTheme="minorHAnsi" w:cstheme="minorHAnsi"/>
          <w:sz w:val="24"/>
          <w:szCs w:val="24"/>
        </w:rPr>
        <w:t>inscrits dans mon dossier en ligne</w:t>
      </w:r>
      <w:r w:rsidR="00113DCF" w:rsidRPr="00C64D92">
        <w:rPr>
          <w:rFonts w:asciiTheme="minorHAnsi" w:hAnsiTheme="minorHAnsi" w:cstheme="minorHAnsi"/>
          <w:sz w:val="24"/>
          <w:szCs w:val="24"/>
        </w:rPr>
        <w:t xml:space="preserve"> ainsi que les documents joints.</w:t>
      </w:r>
    </w:p>
    <w:p w14:paraId="0E17F3ED" w14:textId="77777777" w:rsidR="00113DCF" w:rsidRPr="00C64D92" w:rsidRDefault="00113DCF" w:rsidP="005310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7F57701" w14:textId="77777777" w:rsidR="00113DCF" w:rsidRPr="00C64D92" w:rsidRDefault="00162A1F" w:rsidP="00113DCF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C64D92">
        <w:rPr>
          <w:rFonts w:cstheme="minorHAnsi"/>
          <w:sz w:val="24"/>
          <w:szCs w:val="24"/>
        </w:rPr>
        <w:t xml:space="preserve">Fait à …………………………………………… </w:t>
      </w:r>
      <w:r w:rsidR="00113DCF" w:rsidRPr="00C64D92">
        <w:rPr>
          <w:rFonts w:cstheme="minorHAnsi"/>
          <w:sz w:val="24"/>
          <w:szCs w:val="24"/>
        </w:rPr>
        <w:t>Le ……………………………………………….</w:t>
      </w:r>
    </w:p>
    <w:p w14:paraId="2EE34C23" w14:textId="77777777" w:rsidR="00B14720" w:rsidRPr="00C64D92" w:rsidRDefault="00113DCF" w:rsidP="00113DCF">
      <w:pPr>
        <w:pStyle w:val="Paragraphedeliste"/>
        <w:ind w:left="0"/>
        <w:jc w:val="both"/>
        <w:rPr>
          <w:rFonts w:cstheme="minorHAnsi"/>
          <w:i/>
          <w:sz w:val="24"/>
          <w:szCs w:val="24"/>
        </w:rPr>
      </w:pPr>
      <w:r w:rsidRPr="00C64D92">
        <w:rPr>
          <w:rFonts w:cstheme="minorHAnsi"/>
          <w:i/>
          <w:sz w:val="24"/>
          <w:szCs w:val="24"/>
        </w:rPr>
        <w:t>SIGNATURE DU CANDIDAT (ou du tuteur légal si le candidat est mineur) :</w:t>
      </w:r>
    </w:p>
    <w:p w14:paraId="60ECAE55" w14:textId="77777777" w:rsidR="00E52B0A" w:rsidRPr="00C64D92" w:rsidRDefault="00E52B0A" w:rsidP="00113DCF">
      <w:pPr>
        <w:pStyle w:val="Paragraphedeliste"/>
        <w:ind w:left="0"/>
        <w:jc w:val="both"/>
        <w:rPr>
          <w:rFonts w:cstheme="minorHAnsi"/>
          <w:i/>
          <w:sz w:val="24"/>
          <w:szCs w:val="24"/>
        </w:rPr>
      </w:pPr>
    </w:p>
    <w:p w14:paraId="2B379C92" w14:textId="3B4454F4" w:rsidR="00E52B0A" w:rsidRPr="00BA3679" w:rsidRDefault="00584F7B" w:rsidP="00BA3679">
      <w:pPr>
        <w:pStyle w:val="Paragraphedeliste"/>
        <w:ind w:left="0"/>
        <w:jc w:val="right"/>
        <w:rPr>
          <w:rFonts w:cstheme="minorHAnsi"/>
          <w:b/>
          <w:i/>
          <w:sz w:val="24"/>
          <w:szCs w:val="24"/>
        </w:rPr>
      </w:pPr>
      <w:r w:rsidRPr="00C64D92">
        <w:rPr>
          <w:rFonts w:cstheme="minorHAnsi"/>
          <w:b/>
          <w:i/>
          <w:sz w:val="24"/>
          <w:szCs w:val="24"/>
        </w:rPr>
        <w:t xml:space="preserve">Il est possible de cocher plusieurs cases. </w:t>
      </w:r>
    </w:p>
    <w:sectPr w:rsidR="00E52B0A" w:rsidRPr="00BA3679" w:rsidSect="00E52B0A">
      <w:footerReference w:type="default" r:id="rId8"/>
      <w:pgSz w:w="11906" w:h="16838"/>
      <w:pgMar w:top="1440" w:right="1080" w:bottom="142" w:left="108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C994A" w14:textId="77777777" w:rsidR="00732FC4" w:rsidRDefault="00732FC4" w:rsidP="00B14720">
      <w:pPr>
        <w:spacing w:after="0" w:line="240" w:lineRule="auto"/>
      </w:pPr>
      <w:r>
        <w:separator/>
      </w:r>
    </w:p>
  </w:endnote>
  <w:endnote w:type="continuationSeparator" w:id="0">
    <w:p w14:paraId="4AE81A42" w14:textId="77777777" w:rsidR="00732FC4" w:rsidRDefault="00732FC4" w:rsidP="00B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E7F0" w14:textId="3CB87A71" w:rsidR="00B14720" w:rsidRDefault="00B14720" w:rsidP="00C54A44">
    <w:pPr>
      <w:pStyle w:val="Pieddepage"/>
    </w:pPr>
  </w:p>
  <w:p w14:paraId="037EB716" w14:textId="77777777" w:rsidR="00B14720" w:rsidRDefault="00B147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0B4C" w14:textId="77777777" w:rsidR="00732FC4" w:rsidRDefault="00732FC4" w:rsidP="00B14720">
      <w:pPr>
        <w:spacing w:after="0" w:line="240" w:lineRule="auto"/>
      </w:pPr>
      <w:r>
        <w:separator/>
      </w:r>
    </w:p>
  </w:footnote>
  <w:footnote w:type="continuationSeparator" w:id="0">
    <w:p w14:paraId="6366F350" w14:textId="77777777" w:rsidR="00732FC4" w:rsidRDefault="00732FC4" w:rsidP="00B1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CC7"/>
    <w:multiLevelType w:val="hybridMultilevel"/>
    <w:tmpl w:val="F85452F8"/>
    <w:lvl w:ilvl="0" w:tplc="D3A4E29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0153"/>
    <w:multiLevelType w:val="multilevel"/>
    <w:tmpl w:val="0F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44D8D"/>
    <w:multiLevelType w:val="hybridMultilevel"/>
    <w:tmpl w:val="9D229D6A"/>
    <w:lvl w:ilvl="0" w:tplc="9CD2B7F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2867"/>
    <w:multiLevelType w:val="hybridMultilevel"/>
    <w:tmpl w:val="C15ED884"/>
    <w:lvl w:ilvl="0" w:tplc="3F40D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D1493"/>
    <w:multiLevelType w:val="hybridMultilevel"/>
    <w:tmpl w:val="A4F60EA8"/>
    <w:lvl w:ilvl="0" w:tplc="12AA4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22DFA"/>
    <w:multiLevelType w:val="hybridMultilevel"/>
    <w:tmpl w:val="4C3037AA"/>
    <w:lvl w:ilvl="0" w:tplc="C5D0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3F"/>
    <w:rsid w:val="00113DCF"/>
    <w:rsid w:val="00126588"/>
    <w:rsid w:val="00162A1F"/>
    <w:rsid w:val="0018025E"/>
    <w:rsid w:val="001A5597"/>
    <w:rsid w:val="002F540C"/>
    <w:rsid w:val="00332B9D"/>
    <w:rsid w:val="003C2B2B"/>
    <w:rsid w:val="0042786F"/>
    <w:rsid w:val="00444F52"/>
    <w:rsid w:val="00464E0B"/>
    <w:rsid w:val="004A4C27"/>
    <w:rsid w:val="00531087"/>
    <w:rsid w:val="00555BF7"/>
    <w:rsid w:val="00575B60"/>
    <w:rsid w:val="00584F7B"/>
    <w:rsid w:val="00654A4F"/>
    <w:rsid w:val="006B13AD"/>
    <w:rsid w:val="00732FC4"/>
    <w:rsid w:val="007760BC"/>
    <w:rsid w:val="008170E6"/>
    <w:rsid w:val="0087293F"/>
    <w:rsid w:val="00876EAA"/>
    <w:rsid w:val="009D7EEF"/>
    <w:rsid w:val="00A528E8"/>
    <w:rsid w:val="00A71942"/>
    <w:rsid w:val="00A8671B"/>
    <w:rsid w:val="00AD6C2A"/>
    <w:rsid w:val="00B14720"/>
    <w:rsid w:val="00BA3679"/>
    <w:rsid w:val="00C54A44"/>
    <w:rsid w:val="00C64D92"/>
    <w:rsid w:val="00C80B18"/>
    <w:rsid w:val="00C84CEC"/>
    <w:rsid w:val="00DD38EB"/>
    <w:rsid w:val="00E2769F"/>
    <w:rsid w:val="00E27B96"/>
    <w:rsid w:val="00E52B0A"/>
    <w:rsid w:val="00EA7D83"/>
    <w:rsid w:val="00ED7413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B1B0E"/>
  <w15:docId w15:val="{E74DB964-EA02-427D-87DD-9E43B990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3F"/>
    <w:rPr>
      <w:rFonts w:ascii="Arial" w:hAnsi="Arial"/>
      <w:sz w:val="18"/>
    </w:rPr>
  </w:style>
  <w:style w:type="paragraph" w:styleId="Titre4">
    <w:name w:val="heading 4"/>
    <w:basedOn w:val="Normal"/>
    <w:link w:val="Titre4Car"/>
    <w:uiPriority w:val="9"/>
    <w:qFormat/>
    <w:rsid w:val="00B147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Lexpediteur">
    <w:name w:val="UL expediteur"/>
    <w:basedOn w:val="Normal"/>
    <w:link w:val="ULexpediteurCar"/>
    <w:qFormat/>
    <w:rsid w:val="0087293F"/>
    <w:pPr>
      <w:spacing w:after="0" w:line="360" w:lineRule="auto"/>
    </w:pPr>
    <w:rPr>
      <w:sz w:val="14"/>
      <w:szCs w:val="16"/>
    </w:rPr>
  </w:style>
  <w:style w:type="character" w:customStyle="1" w:styleId="ULexpediteurCar">
    <w:name w:val="UL expediteur Car"/>
    <w:basedOn w:val="Policepardfaut"/>
    <w:link w:val="ULexpediteur"/>
    <w:rsid w:val="0087293F"/>
    <w:rPr>
      <w:rFonts w:ascii="Arial" w:hAnsi="Arial"/>
      <w:sz w:val="14"/>
      <w:szCs w:val="16"/>
    </w:rPr>
  </w:style>
  <w:style w:type="character" w:customStyle="1" w:styleId="Normale1">
    <w:name w:val="Normal(e)1"/>
    <w:rsid w:val="0087293F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table" w:styleId="Grilledutableau">
    <w:name w:val="Table Grid"/>
    <w:basedOn w:val="TableauNormal"/>
    <w:uiPriority w:val="59"/>
    <w:rsid w:val="0087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293F"/>
    <w:pPr>
      <w:ind w:left="720"/>
      <w:contextualSpacing/>
    </w:pPr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8729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6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720"/>
    <w:rPr>
      <w:rFonts w:ascii="Arial" w:hAnsi="Arial"/>
      <w:sz w:val="18"/>
    </w:rPr>
  </w:style>
  <w:style w:type="paragraph" w:styleId="Pieddepage">
    <w:name w:val="footer"/>
    <w:basedOn w:val="Normal"/>
    <w:link w:val="PieddepageCar"/>
    <w:unhideWhenUsed/>
    <w:rsid w:val="00B1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14720"/>
    <w:rPr>
      <w:rFonts w:ascii="Arial" w:hAnsi="Arial"/>
      <w:sz w:val="18"/>
    </w:rPr>
  </w:style>
  <w:style w:type="character" w:customStyle="1" w:styleId="Titre4Car">
    <w:name w:val="Titre 4 Car"/>
    <w:basedOn w:val="Policepardfaut"/>
    <w:link w:val="Titre4"/>
    <w:uiPriority w:val="9"/>
    <w:rsid w:val="00B1472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84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584F7B"/>
  </w:style>
  <w:style w:type="character" w:styleId="lev">
    <w:name w:val="Strong"/>
    <w:basedOn w:val="Policepardfaut"/>
    <w:uiPriority w:val="22"/>
    <w:qFormat/>
    <w:rsid w:val="00584F7B"/>
    <w:rPr>
      <w:b/>
      <w:bCs/>
    </w:rPr>
  </w:style>
  <w:style w:type="character" w:styleId="Numrodepage">
    <w:name w:val="page number"/>
    <w:basedOn w:val="Policepardfaut"/>
    <w:rsid w:val="00C54A44"/>
  </w:style>
  <w:style w:type="character" w:styleId="Lienhypertextesuivivisit">
    <w:name w:val="FollowedHyperlink"/>
    <w:basedOn w:val="Policepardfaut"/>
    <w:uiPriority w:val="99"/>
    <w:semiHidden/>
    <w:unhideWhenUsed/>
    <w:rsid w:val="00A71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Durand</dc:creator>
  <cp:lastModifiedBy>Mathilde Durand</cp:lastModifiedBy>
  <cp:revision>2</cp:revision>
  <cp:lastPrinted>2019-10-07T11:12:00Z</cp:lastPrinted>
  <dcterms:created xsi:type="dcterms:W3CDTF">2022-11-15T10:37:00Z</dcterms:created>
  <dcterms:modified xsi:type="dcterms:W3CDTF">2022-11-15T10:37:00Z</dcterms:modified>
</cp:coreProperties>
</file>